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48" w:rsidRDefault="00C61648" w:rsidP="00D158F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1648" w:rsidRDefault="00C61648" w:rsidP="00D158F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158FD" w:rsidRPr="00313D9C" w:rsidRDefault="00D158FD" w:rsidP="00D158FD">
      <w:pPr>
        <w:ind w:firstLine="709"/>
        <w:jc w:val="center"/>
        <w:rPr>
          <w:rFonts w:ascii="Times New Roman" w:hAnsi="Times New Roman"/>
          <w:b/>
          <w:sz w:val="56"/>
          <w:szCs w:val="56"/>
        </w:rPr>
      </w:pPr>
      <w:r w:rsidRPr="00313D9C">
        <w:rPr>
          <w:rFonts w:ascii="Times New Roman" w:hAnsi="Times New Roman"/>
          <w:b/>
          <w:sz w:val="56"/>
          <w:szCs w:val="56"/>
        </w:rPr>
        <w:t>Внеклассное мероприятие</w:t>
      </w:r>
    </w:p>
    <w:p w:rsidR="00D158FD" w:rsidRDefault="00C1409E" w:rsidP="00D158FD">
      <w:pPr>
        <w:ind w:firstLine="709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 математике в 6 классе</w:t>
      </w:r>
    </w:p>
    <w:p w:rsidR="00D158FD" w:rsidRDefault="00D158FD" w:rsidP="00D158FD">
      <w:pPr>
        <w:ind w:firstLine="709"/>
        <w:jc w:val="center"/>
        <w:rPr>
          <w:rFonts w:ascii="Times New Roman" w:hAnsi="Times New Roman"/>
          <w:b/>
          <w:sz w:val="56"/>
          <w:szCs w:val="56"/>
        </w:rPr>
      </w:pPr>
    </w:p>
    <w:p w:rsidR="00D158FD" w:rsidRPr="00313D9C" w:rsidRDefault="00075541" w:rsidP="00D158FD">
      <w:pPr>
        <w:ind w:firstLine="709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«Звездный час»</w:t>
      </w:r>
    </w:p>
    <w:p w:rsidR="00D158FD" w:rsidRDefault="00D158FD" w:rsidP="00386050">
      <w:pPr>
        <w:ind w:left="-567"/>
        <w:jc w:val="both"/>
        <w:rPr>
          <w:rFonts w:ascii="Times New Roman" w:hAnsi="Times New Roman"/>
          <w:b/>
          <w:sz w:val="56"/>
          <w:szCs w:val="56"/>
        </w:rPr>
      </w:pPr>
    </w:p>
    <w:p w:rsidR="00D158FD" w:rsidRDefault="00D158FD" w:rsidP="00D158FD">
      <w:pPr>
        <w:jc w:val="both"/>
        <w:rPr>
          <w:rFonts w:ascii="Times New Roman" w:hAnsi="Times New Roman"/>
          <w:b/>
          <w:sz w:val="56"/>
          <w:szCs w:val="56"/>
        </w:rPr>
      </w:pPr>
    </w:p>
    <w:p w:rsidR="00C61648" w:rsidRDefault="00C61648" w:rsidP="00D158FD">
      <w:pPr>
        <w:jc w:val="both"/>
        <w:rPr>
          <w:rFonts w:ascii="Times New Roman" w:hAnsi="Times New Roman"/>
          <w:b/>
          <w:sz w:val="56"/>
          <w:szCs w:val="56"/>
        </w:rPr>
      </w:pPr>
    </w:p>
    <w:p w:rsidR="00C61648" w:rsidRDefault="00C61648" w:rsidP="00D158FD">
      <w:pPr>
        <w:jc w:val="both"/>
        <w:rPr>
          <w:rFonts w:ascii="Times New Roman" w:hAnsi="Times New Roman"/>
          <w:b/>
          <w:sz w:val="56"/>
          <w:szCs w:val="56"/>
        </w:rPr>
      </w:pPr>
    </w:p>
    <w:p w:rsidR="00075541" w:rsidRDefault="00D158FD" w:rsidP="00D158FD">
      <w:pPr>
        <w:jc w:val="right"/>
        <w:rPr>
          <w:rFonts w:ascii="Times New Roman" w:hAnsi="Times New Roman"/>
          <w:sz w:val="28"/>
          <w:szCs w:val="28"/>
        </w:rPr>
      </w:pPr>
      <w:r w:rsidRPr="00313D9C">
        <w:rPr>
          <w:rFonts w:ascii="Times New Roman" w:hAnsi="Times New Roman"/>
          <w:sz w:val="28"/>
          <w:szCs w:val="28"/>
        </w:rPr>
        <w:t>Разработал</w:t>
      </w:r>
      <w:r w:rsidR="00075541">
        <w:rPr>
          <w:rFonts w:ascii="Times New Roman" w:hAnsi="Times New Roman"/>
          <w:sz w:val="28"/>
          <w:szCs w:val="28"/>
        </w:rPr>
        <w:t>а</w:t>
      </w:r>
      <w:r w:rsidR="009428F7">
        <w:rPr>
          <w:rFonts w:ascii="Times New Roman" w:hAnsi="Times New Roman"/>
          <w:sz w:val="28"/>
          <w:szCs w:val="28"/>
        </w:rPr>
        <w:t xml:space="preserve"> </w:t>
      </w:r>
      <w:r w:rsidRPr="00313D9C">
        <w:rPr>
          <w:rFonts w:ascii="Times New Roman" w:hAnsi="Times New Roman"/>
          <w:sz w:val="28"/>
          <w:szCs w:val="28"/>
        </w:rPr>
        <w:t>учитель математики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М</w:t>
      </w:r>
      <w:r w:rsidR="0007554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075541">
        <w:rPr>
          <w:rFonts w:ascii="Times New Roman" w:hAnsi="Times New Roman"/>
          <w:sz w:val="28"/>
          <w:szCs w:val="28"/>
        </w:rPr>
        <w:t>СОШ № 5</w:t>
      </w:r>
    </w:p>
    <w:p w:rsidR="00D158FD" w:rsidRDefault="00075541" w:rsidP="00D158F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Машукова Ольга </w:t>
      </w:r>
      <w:proofErr w:type="spellStart"/>
      <w:r>
        <w:rPr>
          <w:rFonts w:ascii="Times New Roman" w:hAnsi="Times New Roman"/>
          <w:sz w:val="28"/>
          <w:szCs w:val="28"/>
        </w:rPr>
        <w:t>Владимровна</w:t>
      </w:r>
      <w:proofErr w:type="spellEnd"/>
    </w:p>
    <w:p w:rsidR="00D158FD" w:rsidRDefault="00D158FD" w:rsidP="00D158FD">
      <w:pPr>
        <w:jc w:val="center"/>
        <w:rPr>
          <w:rFonts w:ascii="Times New Roman" w:hAnsi="Times New Roman"/>
          <w:sz w:val="28"/>
          <w:szCs w:val="28"/>
        </w:rPr>
      </w:pPr>
    </w:p>
    <w:p w:rsidR="00D158FD" w:rsidRDefault="00D158FD" w:rsidP="00D158FD">
      <w:pPr>
        <w:jc w:val="center"/>
        <w:rPr>
          <w:rFonts w:ascii="Times New Roman" w:hAnsi="Times New Roman"/>
          <w:sz w:val="28"/>
          <w:szCs w:val="28"/>
        </w:rPr>
      </w:pPr>
    </w:p>
    <w:p w:rsidR="00D64C02" w:rsidRPr="00BD7296" w:rsidRDefault="00D64C02" w:rsidP="00D158FD">
      <w:pPr>
        <w:jc w:val="center"/>
        <w:rPr>
          <w:rFonts w:ascii="Times New Roman" w:hAnsi="Times New Roman"/>
          <w:sz w:val="28"/>
          <w:szCs w:val="28"/>
        </w:rPr>
      </w:pPr>
    </w:p>
    <w:p w:rsidR="00075541" w:rsidRDefault="000755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158FD" w:rsidRDefault="007C40A0" w:rsidP="005519B0">
      <w:pPr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мероприятия</w:t>
      </w:r>
      <w:r w:rsidR="00D158FD" w:rsidRPr="00E41849">
        <w:rPr>
          <w:rFonts w:ascii="Times New Roman" w:hAnsi="Times New Roman"/>
          <w:b/>
          <w:sz w:val="28"/>
          <w:szCs w:val="28"/>
        </w:rPr>
        <w:t>:</w:t>
      </w:r>
    </w:p>
    <w:p w:rsidR="005519B0" w:rsidRPr="00932A54" w:rsidRDefault="005519B0" w:rsidP="002D0EF4">
      <w:pPr>
        <w:pStyle w:val="a8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32A54">
        <w:rPr>
          <w:rFonts w:ascii="Times New Roman" w:hAnsi="Times New Roman"/>
          <w:sz w:val="28"/>
          <w:szCs w:val="28"/>
        </w:rPr>
        <w:t>повышение познават</w:t>
      </w:r>
      <w:r>
        <w:rPr>
          <w:rFonts w:ascii="Times New Roman" w:hAnsi="Times New Roman"/>
          <w:sz w:val="28"/>
          <w:szCs w:val="28"/>
        </w:rPr>
        <w:t>ельного интереса к науке математики</w:t>
      </w:r>
      <w:r w:rsidRPr="00932A54">
        <w:rPr>
          <w:rFonts w:ascii="Times New Roman" w:hAnsi="Times New Roman"/>
          <w:sz w:val="28"/>
          <w:szCs w:val="28"/>
        </w:rPr>
        <w:t>;</w:t>
      </w:r>
    </w:p>
    <w:p w:rsidR="005519B0" w:rsidRPr="00932A54" w:rsidRDefault="005519B0" w:rsidP="002D0EF4">
      <w:pPr>
        <w:pStyle w:val="a8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32A54">
        <w:rPr>
          <w:rFonts w:ascii="Times New Roman" w:hAnsi="Times New Roman"/>
          <w:sz w:val="28"/>
          <w:szCs w:val="28"/>
        </w:rPr>
        <w:t>создание ситуации успеха для учащихся;</w:t>
      </w:r>
    </w:p>
    <w:p w:rsidR="005519B0" w:rsidRPr="00932A54" w:rsidRDefault="005519B0" w:rsidP="002D0EF4">
      <w:pPr>
        <w:pStyle w:val="a8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32A54">
        <w:rPr>
          <w:rFonts w:ascii="Times New Roman" w:hAnsi="Times New Roman"/>
          <w:sz w:val="28"/>
          <w:szCs w:val="28"/>
        </w:rPr>
        <w:t>вызвать положительные эмоциональные переживания в ходе мероприятия;</w:t>
      </w:r>
    </w:p>
    <w:p w:rsidR="005519B0" w:rsidRPr="00932A54" w:rsidRDefault="005519B0" w:rsidP="002D0EF4">
      <w:pPr>
        <w:pStyle w:val="a8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32A54">
        <w:rPr>
          <w:rFonts w:ascii="Times New Roman" w:hAnsi="Times New Roman"/>
          <w:sz w:val="28"/>
          <w:szCs w:val="28"/>
        </w:rPr>
        <w:t>расширение кругозора учащихся;</w:t>
      </w:r>
    </w:p>
    <w:p w:rsidR="005519B0" w:rsidRPr="00202D92" w:rsidRDefault="005519B0" w:rsidP="002D0EF4">
      <w:pPr>
        <w:pStyle w:val="a8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932A54">
        <w:rPr>
          <w:rFonts w:ascii="Times New Roman" w:hAnsi="Times New Roman"/>
          <w:sz w:val="28"/>
          <w:szCs w:val="28"/>
        </w:rPr>
        <w:t>развитие творческих способностей учащихся.</w:t>
      </w:r>
    </w:p>
    <w:p w:rsidR="005519B0" w:rsidRPr="00E41849" w:rsidRDefault="005519B0" w:rsidP="005519B0">
      <w:pPr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мероприятия:</w:t>
      </w:r>
    </w:p>
    <w:p w:rsidR="00D158FD" w:rsidRPr="00E41849" w:rsidRDefault="00D158FD" w:rsidP="005519B0">
      <w:pPr>
        <w:suppressAutoHyphens/>
        <w:rPr>
          <w:rFonts w:ascii="Times New Roman" w:hAnsi="Times New Roman"/>
          <w:b/>
          <w:sz w:val="28"/>
          <w:szCs w:val="28"/>
        </w:rPr>
      </w:pPr>
      <w:r w:rsidRPr="00E41849">
        <w:rPr>
          <w:rFonts w:ascii="Times New Roman" w:hAnsi="Times New Roman"/>
          <w:b/>
          <w:sz w:val="28"/>
          <w:szCs w:val="28"/>
        </w:rPr>
        <w:t>Обучающая:</w:t>
      </w:r>
    </w:p>
    <w:p w:rsidR="00D158FD" w:rsidRPr="00E41849" w:rsidRDefault="00D158FD" w:rsidP="005519B0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E41849">
        <w:rPr>
          <w:rFonts w:ascii="Times New Roman" w:hAnsi="Times New Roman"/>
          <w:sz w:val="28"/>
          <w:szCs w:val="28"/>
        </w:rPr>
        <w:t>учить решать учащихся нестандартные задачи;</w:t>
      </w:r>
    </w:p>
    <w:p w:rsidR="00D158FD" w:rsidRDefault="00D158FD" w:rsidP="005519B0">
      <w:pPr>
        <w:numPr>
          <w:ilvl w:val="0"/>
          <w:numId w:val="1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E41849">
        <w:rPr>
          <w:rFonts w:ascii="Times New Roman" w:hAnsi="Times New Roman"/>
          <w:sz w:val="28"/>
          <w:szCs w:val="28"/>
        </w:rPr>
        <w:t>учить применять математические знания в различных нестандартных ситуациях;</w:t>
      </w:r>
    </w:p>
    <w:p w:rsidR="00D158FD" w:rsidRPr="00E41849" w:rsidRDefault="00D158FD" w:rsidP="005519B0">
      <w:pPr>
        <w:suppressAutoHyphens/>
        <w:spacing w:after="0"/>
        <w:ind w:left="720"/>
        <w:rPr>
          <w:rFonts w:ascii="Times New Roman" w:hAnsi="Times New Roman"/>
          <w:sz w:val="28"/>
          <w:szCs w:val="28"/>
        </w:rPr>
      </w:pPr>
    </w:p>
    <w:p w:rsidR="00D158FD" w:rsidRPr="00E41849" w:rsidRDefault="00D158FD" w:rsidP="005519B0">
      <w:pPr>
        <w:suppressAutoHyphens/>
        <w:rPr>
          <w:rFonts w:ascii="Times New Roman" w:hAnsi="Times New Roman"/>
          <w:b/>
          <w:sz w:val="28"/>
          <w:szCs w:val="28"/>
        </w:rPr>
      </w:pPr>
      <w:r w:rsidRPr="00E41849">
        <w:rPr>
          <w:rFonts w:ascii="Times New Roman" w:hAnsi="Times New Roman"/>
          <w:b/>
          <w:sz w:val="28"/>
          <w:szCs w:val="28"/>
        </w:rPr>
        <w:t>Развивающая:</w:t>
      </w:r>
    </w:p>
    <w:p w:rsidR="00D158FD" w:rsidRPr="00E41849" w:rsidRDefault="00D158FD" w:rsidP="005519B0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E41849">
        <w:rPr>
          <w:rFonts w:ascii="Times New Roman" w:hAnsi="Times New Roman"/>
          <w:sz w:val="28"/>
          <w:szCs w:val="28"/>
        </w:rPr>
        <w:t>расширить знания учащихся по математике;</w:t>
      </w:r>
    </w:p>
    <w:p w:rsidR="00D158FD" w:rsidRDefault="00D158FD" w:rsidP="005519B0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E41849">
        <w:rPr>
          <w:rFonts w:ascii="Times New Roman" w:hAnsi="Times New Roman"/>
          <w:sz w:val="28"/>
          <w:szCs w:val="28"/>
        </w:rPr>
        <w:t>развивать логическое мышление, смекалку, быстроту реагирования;</w:t>
      </w:r>
      <w:r w:rsidRPr="00E41849">
        <w:rPr>
          <w:rFonts w:ascii="Times New Roman" w:hAnsi="Times New Roman"/>
          <w:b/>
          <w:sz w:val="28"/>
          <w:szCs w:val="28"/>
        </w:rPr>
        <w:t xml:space="preserve"> </w:t>
      </w:r>
    </w:p>
    <w:p w:rsidR="00D158FD" w:rsidRDefault="00D158FD" w:rsidP="005519B0">
      <w:pPr>
        <w:suppressAutoHyphens/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D158FD" w:rsidRDefault="00D158FD" w:rsidP="005519B0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E41849">
        <w:rPr>
          <w:rFonts w:ascii="Times New Roman" w:hAnsi="Times New Roman"/>
          <w:b/>
          <w:sz w:val="28"/>
          <w:szCs w:val="28"/>
        </w:rPr>
        <w:t xml:space="preserve">Воспитательная: </w:t>
      </w:r>
    </w:p>
    <w:p w:rsidR="00D158FD" w:rsidRPr="00E41849" w:rsidRDefault="00D158FD" w:rsidP="005519B0">
      <w:pPr>
        <w:suppressAutoHyphens/>
        <w:spacing w:after="0"/>
        <w:rPr>
          <w:rFonts w:ascii="Times New Roman" w:hAnsi="Times New Roman"/>
          <w:b/>
          <w:sz w:val="28"/>
          <w:szCs w:val="28"/>
        </w:rPr>
      </w:pPr>
    </w:p>
    <w:p w:rsidR="00D158FD" w:rsidRPr="00E41849" w:rsidRDefault="00D158FD" w:rsidP="005519B0">
      <w:pPr>
        <w:numPr>
          <w:ilvl w:val="0"/>
          <w:numId w:val="3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E41849">
        <w:rPr>
          <w:rFonts w:ascii="Times New Roman" w:hAnsi="Times New Roman"/>
          <w:sz w:val="28"/>
          <w:szCs w:val="28"/>
        </w:rPr>
        <w:t>учить преодолевать трудности, настраиваться на успех в любом деле;</w:t>
      </w:r>
    </w:p>
    <w:p w:rsidR="00D158FD" w:rsidRDefault="00D158FD" w:rsidP="005519B0">
      <w:pPr>
        <w:numPr>
          <w:ilvl w:val="0"/>
          <w:numId w:val="3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 w:rsidRPr="00E41849">
        <w:rPr>
          <w:rFonts w:ascii="Times New Roman" w:hAnsi="Times New Roman"/>
          <w:sz w:val="28"/>
          <w:szCs w:val="28"/>
        </w:rPr>
        <w:t xml:space="preserve"> формировать навыки </w:t>
      </w:r>
      <w:r w:rsidR="004F7544">
        <w:rPr>
          <w:rFonts w:ascii="Times New Roman" w:hAnsi="Times New Roman"/>
          <w:sz w:val="28"/>
          <w:szCs w:val="28"/>
        </w:rPr>
        <w:t>сотрудничества</w:t>
      </w:r>
      <w:r w:rsidRPr="00E41849">
        <w:rPr>
          <w:rFonts w:ascii="Times New Roman" w:hAnsi="Times New Roman"/>
          <w:sz w:val="28"/>
          <w:szCs w:val="28"/>
        </w:rPr>
        <w:t>, воспитывать волю и настойчивость для достижения конечных результатов.</w:t>
      </w:r>
    </w:p>
    <w:p w:rsidR="00D158FD" w:rsidRPr="00E41849" w:rsidRDefault="00D158FD" w:rsidP="005519B0">
      <w:pPr>
        <w:suppressAutoHyphens/>
        <w:spacing w:after="0"/>
        <w:ind w:left="720"/>
        <w:rPr>
          <w:rFonts w:ascii="Times New Roman" w:hAnsi="Times New Roman"/>
          <w:sz w:val="28"/>
          <w:szCs w:val="28"/>
        </w:rPr>
      </w:pPr>
    </w:p>
    <w:p w:rsidR="00D158FD" w:rsidRDefault="00D158FD" w:rsidP="005519B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519B0" w:rsidRDefault="005519B0" w:rsidP="00D158F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09F8" w:rsidRDefault="007109F8" w:rsidP="00D158F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5541" w:rsidRDefault="000755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0EF4" w:rsidRDefault="00D158FD" w:rsidP="002D0EF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занятия:</w:t>
      </w:r>
    </w:p>
    <w:p w:rsidR="004E16C4" w:rsidRPr="00D64C02" w:rsidRDefault="00D158FD" w:rsidP="004E16C4">
      <w:pPr>
        <w:ind w:firstLine="709"/>
        <w:rPr>
          <w:rFonts w:ascii="Times New Roman" w:hAnsi="Times New Roman"/>
          <w:b/>
          <w:sz w:val="28"/>
          <w:szCs w:val="28"/>
        </w:rPr>
      </w:pPr>
      <w:r w:rsidRPr="00E72D08">
        <w:rPr>
          <w:rFonts w:ascii="Times New Roman" w:hAnsi="Times New Roman"/>
          <w:b/>
          <w:sz w:val="28"/>
          <w:szCs w:val="28"/>
        </w:rPr>
        <w:t>Учитель:</w:t>
      </w:r>
      <w:r w:rsidR="004E16C4" w:rsidRPr="00E72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4E16C4" w:rsidRPr="00D64C02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Да, путь познания не гладок.</w:t>
      </w:r>
      <w:r w:rsidR="004E16C4" w:rsidRPr="00D64C02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Но знайте вы со школьных лет:</w:t>
      </w:r>
      <w:r w:rsidR="004E16C4" w:rsidRPr="00D64C02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Загадок больше, чем разгадок,</w:t>
      </w:r>
      <w:r w:rsidR="004E16C4" w:rsidRPr="00D64C02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поискам предела нет!</w:t>
      </w:r>
    </w:p>
    <w:p w:rsidR="006D0066" w:rsidRPr="00E72D08" w:rsidRDefault="006D0066" w:rsidP="00FE125A">
      <w:pPr>
        <w:ind w:firstLine="709"/>
        <w:rPr>
          <w:rFonts w:ascii="Times New Roman" w:hAnsi="Times New Roman"/>
          <w:sz w:val="28"/>
          <w:szCs w:val="28"/>
        </w:rPr>
      </w:pPr>
      <w:r w:rsidRPr="00E72D08">
        <w:rPr>
          <w:rFonts w:ascii="Times New Roman" w:hAnsi="Times New Roman"/>
          <w:sz w:val="28"/>
          <w:szCs w:val="28"/>
        </w:rPr>
        <w:t>Сегодня мы собрались на математический конкурс – викторину «Звездный час</w:t>
      </w:r>
      <w:r w:rsidR="002D0EF4">
        <w:rPr>
          <w:rFonts w:ascii="Times New Roman" w:hAnsi="Times New Roman"/>
          <w:sz w:val="28"/>
          <w:szCs w:val="28"/>
        </w:rPr>
        <w:t>"</w:t>
      </w:r>
      <w:r w:rsidR="00FE125A" w:rsidRPr="005D3842">
        <w:rPr>
          <w:rFonts w:ascii="Times New Roman" w:hAnsi="Times New Roman"/>
          <w:sz w:val="28"/>
          <w:szCs w:val="28"/>
        </w:rPr>
        <w:t>. За каждый</w:t>
      </w:r>
      <w:r w:rsidR="00FE125A">
        <w:rPr>
          <w:rFonts w:ascii="Times New Roman" w:hAnsi="Times New Roman"/>
          <w:sz w:val="28"/>
          <w:szCs w:val="28"/>
        </w:rPr>
        <w:t xml:space="preserve"> правильный ответ вы будете получать звезду</w:t>
      </w:r>
      <w:r w:rsidR="00FE125A" w:rsidRPr="005D3842">
        <w:rPr>
          <w:rFonts w:ascii="Times New Roman" w:hAnsi="Times New Roman"/>
          <w:sz w:val="28"/>
          <w:szCs w:val="28"/>
        </w:rPr>
        <w:t xml:space="preserve">. </w:t>
      </w:r>
      <w:r w:rsidRPr="00E72D08">
        <w:rPr>
          <w:rFonts w:ascii="Times New Roman" w:hAnsi="Times New Roman"/>
          <w:sz w:val="28"/>
          <w:szCs w:val="28"/>
        </w:rPr>
        <w:t>Все вопросы, которые будут заданы, связаны с математикой. Мы постараемся доказать, что математику не зря называют «царицей наук», что ей больше, чем какой-либо другой науке свойственны красота, гармония, изящество и точность.</w:t>
      </w:r>
    </w:p>
    <w:p w:rsidR="00E72D08" w:rsidRPr="00055FFA" w:rsidRDefault="006D0066" w:rsidP="002D0EF4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72D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Перед вами лежат таблички с  цифрами, котор</w:t>
      </w:r>
      <w:r w:rsidR="002D0E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ые будут соответствовать </w:t>
      </w:r>
      <w:r w:rsidRPr="00E72D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выбранному</w:t>
      </w:r>
      <w:r w:rsidR="002D0EF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вами</w:t>
      </w:r>
      <w:r w:rsidRPr="00E72D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ответу на поставленный вопрос.</w:t>
      </w:r>
      <w:r w:rsidR="00055FFA" w:rsidRPr="00055FF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72D08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заработать звезду, вы должны найти правильный ответ и поднять соответствующую табличку с цифрой. </w:t>
      </w:r>
      <w:r w:rsidR="002A1230">
        <w:rPr>
          <w:rFonts w:ascii="Times New Roman" w:eastAsia="Times New Roman" w:hAnsi="Times New Roman"/>
          <w:sz w:val="28"/>
          <w:szCs w:val="28"/>
          <w:lang w:eastAsia="ru-RU"/>
        </w:rPr>
        <w:t>Игра "Звездный час" - это игра на "выбывание". В финал пройдут только двое участников.</w:t>
      </w:r>
    </w:p>
    <w:p w:rsidR="00FE125A" w:rsidRPr="00E72D08" w:rsidRDefault="00FE125A" w:rsidP="00FE125A">
      <w:pPr>
        <w:pStyle w:val="a8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5D3842">
        <w:rPr>
          <w:rFonts w:ascii="Times New Roman" w:hAnsi="Times New Roman"/>
          <w:sz w:val="28"/>
          <w:szCs w:val="28"/>
        </w:rPr>
        <w:t xml:space="preserve">режде </w:t>
      </w:r>
      <w:r>
        <w:rPr>
          <w:rFonts w:ascii="Times New Roman" w:hAnsi="Times New Roman"/>
          <w:sz w:val="28"/>
          <w:szCs w:val="28"/>
        </w:rPr>
        <w:t xml:space="preserve">чем начать игру </w:t>
      </w:r>
      <w:r w:rsidRPr="005D3842">
        <w:rPr>
          <w:rFonts w:ascii="Times New Roman" w:hAnsi="Times New Roman"/>
          <w:sz w:val="28"/>
          <w:szCs w:val="28"/>
        </w:rPr>
        <w:t>мне хотелось бы узнать, с как</w:t>
      </w:r>
      <w:r>
        <w:rPr>
          <w:rFonts w:ascii="Times New Roman" w:hAnsi="Times New Roman"/>
          <w:sz w:val="28"/>
          <w:szCs w:val="28"/>
        </w:rPr>
        <w:t>им настроением вы пришли сюда</w:t>
      </w:r>
      <w:r w:rsidRPr="005D3842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вами </w:t>
      </w:r>
      <w:r w:rsidRPr="005D3842">
        <w:rPr>
          <w:rFonts w:ascii="Times New Roman" w:eastAsia="Times New Roman" w:hAnsi="Times New Roman"/>
          <w:sz w:val="28"/>
          <w:szCs w:val="28"/>
          <w:lang w:eastAsia="ru-RU"/>
        </w:rPr>
        <w:t>лежат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разноцветные кружочки. Выберите кружочек того цвета</w:t>
      </w:r>
      <w:r w:rsidRPr="005D3842">
        <w:rPr>
          <w:rFonts w:ascii="Times New Roman" w:eastAsia="Times New Roman" w:hAnsi="Times New Roman"/>
          <w:sz w:val="28"/>
          <w:szCs w:val="28"/>
          <w:lang w:eastAsia="ru-RU"/>
        </w:rPr>
        <w:t>, который соответствует вашему внутреннему эмоциональному состоянию. Красный цвет – настроение радостное; желтый – настроение спокойное, ровное; синий – настроение унылое, грустное</w:t>
      </w:r>
      <w:proofErr w:type="gramStart"/>
      <w:r w:rsidRPr="005D38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частники игры поднимают карточки)</w:t>
      </w:r>
    </w:p>
    <w:p w:rsidR="006D0066" w:rsidRDefault="00FE125A" w:rsidP="006D00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0066" w:rsidRPr="00E72D08">
        <w:rPr>
          <w:rFonts w:ascii="Times New Roman" w:hAnsi="Times New Roman"/>
          <w:sz w:val="28"/>
          <w:szCs w:val="28"/>
        </w:rPr>
        <w:t>Итак, мы начинаем игру "Звездный час"</w:t>
      </w:r>
    </w:p>
    <w:p w:rsidR="00131568" w:rsidRPr="00E72D08" w:rsidRDefault="00131568" w:rsidP="006D0066">
      <w:pPr>
        <w:rPr>
          <w:rFonts w:ascii="Times New Roman" w:hAnsi="Times New Roman"/>
          <w:sz w:val="28"/>
          <w:szCs w:val="28"/>
        </w:rPr>
      </w:pPr>
    </w:p>
    <w:p w:rsidR="006D0066" w:rsidRPr="00A92BEE" w:rsidRDefault="006D0066" w:rsidP="006D006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92BEE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A92BEE">
        <w:rPr>
          <w:rFonts w:ascii="Times New Roman" w:hAnsi="Times New Roman"/>
          <w:b/>
          <w:i/>
          <w:sz w:val="28"/>
          <w:szCs w:val="28"/>
        </w:rPr>
        <w:t>тур</w:t>
      </w:r>
      <w:r w:rsidR="002C5A1A" w:rsidRPr="00A92BEE">
        <w:rPr>
          <w:rFonts w:ascii="Times New Roman" w:hAnsi="Times New Roman"/>
          <w:b/>
          <w:i/>
          <w:sz w:val="28"/>
          <w:szCs w:val="28"/>
        </w:rPr>
        <w:t xml:space="preserve"> - разминка</w:t>
      </w:r>
    </w:p>
    <w:p w:rsidR="00E72D08" w:rsidRPr="00E72D08" w:rsidRDefault="006176BD" w:rsidP="00E72D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Слушайте вопрос и будьте внимательны</w:t>
      </w:r>
      <w:r w:rsidR="00E72D08" w:rsidRPr="00E72D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r w:rsidR="007D238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выборе ответа</w:t>
      </w:r>
      <w:r w:rsidR="00E72D08" w:rsidRPr="00E72D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92BEE" w:rsidRPr="00075541" w:rsidRDefault="00E72D08" w:rsidP="00075541">
      <w:pPr>
        <w:shd w:val="clear" w:color="auto" w:fill="FFFFFF"/>
        <w:spacing w:after="150" w:line="315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2B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</w:t>
      </w:r>
      <w:r w:rsidR="000755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72D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Шесть картофелин сварились за 30 мин. Сколько минут варилась в кастрюле одна картофелина?</w:t>
      </w:r>
      <w:r w:rsidRPr="00E72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72D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5мин</w:t>
      </w:r>
      <w:r w:rsidRPr="00E72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5D5E3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</w:t>
      </w:r>
      <w:r w:rsidRPr="005D5E38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 xml:space="preserve"> 30мин</w:t>
      </w:r>
      <w:r w:rsidRPr="00E72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72D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6мин</w:t>
      </w:r>
    </w:p>
    <w:p w:rsidR="00D64C02" w:rsidRPr="00E72D08" w:rsidRDefault="00A92BEE" w:rsidP="00E72D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10 мин</w:t>
      </w:r>
      <w:r w:rsidR="00E72D08" w:rsidRPr="00E72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A92BEE" w:rsidRPr="00075541" w:rsidRDefault="00E72D08" w:rsidP="00075541">
      <w:pPr>
        <w:shd w:val="clear" w:color="auto" w:fill="FFFFFF"/>
        <w:spacing w:after="150" w:line="315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2B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</w:t>
      </w:r>
      <w:r w:rsidR="000755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72D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курица стоит на одной ноге, то она весит 2 кг. Сколько будет весить курица, если будет стоять на двух ногах?</w:t>
      </w:r>
      <w:r w:rsidRPr="00E72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72D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4кг</w:t>
      </w:r>
      <w:r w:rsidRPr="00E72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72D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2. </w:t>
      </w:r>
      <w:r w:rsidRPr="005D5E38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>2кг</w:t>
      </w:r>
      <w:r w:rsidRPr="00E72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72D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1кг</w:t>
      </w:r>
    </w:p>
    <w:p w:rsidR="00A92BEE" w:rsidRDefault="00A92BEE" w:rsidP="00E72D0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3 кг</w:t>
      </w:r>
    </w:p>
    <w:p w:rsidR="00A92BEE" w:rsidRDefault="00A92BEE" w:rsidP="00E72D0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92BEE" w:rsidRPr="00075541" w:rsidRDefault="00A92BEE" w:rsidP="00075541">
      <w:pPr>
        <w:shd w:val="clear" w:color="auto" w:fill="FFFFFF"/>
        <w:spacing w:after="150" w:line="315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2B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</w:t>
      </w:r>
      <w:r w:rsidR="000755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72D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Доску длиной 4м распилили на части по 1м</w:t>
      </w:r>
      <w:proofErr w:type="gramStart"/>
      <w:r w:rsidRPr="00E72D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.Ч</w:t>
      </w:r>
      <w:proofErr w:type="gramEnd"/>
      <w:r w:rsidRPr="00E72D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тобы отпилить 1м доски, нужно пять минут. За сколько времени можно распилить всю доску?</w:t>
      </w:r>
      <w:r w:rsidRPr="00E72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72D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20 мин</w:t>
      </w:r>
      <w:r w:rsidRPr="00E72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72D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10 мин</w:t>
      </w:r>
      <w:r w:rsidRPr="00E72D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72D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5D5E38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>15 мин</w:t>
      </w:r>
    </w:p>
    <w:p w:rsidR="00A92BEE" w:rsidRPr="00E72D08" w:rsidRDefault="00A92BEE" w:rsidP="00A92B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12 мин</w:t>
      </w:r>
    </w:p>
    <w:p w:rsidR="00E72D08" w:rsidRPr="00E72D08" w:rsidRDefault="00E72D08" w:rsidP="00E72D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D08" w:rsidRPr="00075541" w:rsidRDefault="00A92BEE" w:rsidP="0007554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92B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E72D08" w:rsidRPr="00A92B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0755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72D08" w:rsidRPr="00E72D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Если дождь идет в 12 часов ночи, то может ли быть через 48 часов солнечная погода?</w:t>
      </w:r>
    </w:p>
    <w:p w:rsidR="00E72D08" w:rsidRPr="00E72D08" w:rsidRDefault="00E72D08" w:rsidP="00E72D0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72D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да</w:t>
      </w:r>
    </w:p>
    <w:p w:rsidR="00E72D08" w:rsidRPr="00E72D08" w:rsidRDefault="00E72D08" w:rsidP="00E72D0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72D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5D5E38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>нет</w:t>
      </w:r>
    </w:p>
    <w:p w:rsidR="00E72D08" w:rsidRPr="00E72D08" w:rsidRDefault="00E72D08" w:rsidP="00E72D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BEE" w:rsidRDefault="002C5A1A" w:rsidP="00A92BE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A92BEE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A92BEE">
        <w:rPr>
          <w:rFonts w:ascii="Times New Roman" w:hAnsi="Times New Roman"/>
          <w:b/>
          <w:i/>
          <w:sz w:val="28"/>
          <w:szCs w:val="28"/>
        </w:rPr>
        <w:t xml:space="preserve"> тур </w:t>
      </w:r>
      <w:proofErr w:type="gramStart"/>
      <w:r w:rsidRPr="00A92BEE">
        <w:rPr>
          <w:rFonts w:ascii="Times New Roman" w:hAnsi="Times New Roman"/>
          <w:b/>
          <w:i/>
          <w:sz w:val="28"/>
          <w:szCs w:val="28"/>
        </w:rPr>
        <w:t>-  исторический</w:t>
      </w:r>
      <w:proofErr w:type="gramEnd"/>
    </w:p>
    <w:p w:rsidR="00A92BEE" w:rsidRPr="00075541" w:rsidRDefault="00A92BEE" w:rsidP="00A92BE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7F07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7554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знаем, что все числа можно условно разделить на две группы: целые и дробные. Для записи чисел сейчас мы пользуемся арабскими цифрами 1, 2, 3, 4, ….</w:t>
      </w:r>
      <w:r w:rsidRPr="00A92B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древности числа обозначались буквами алфавита с особым знаком над ними.</w:t>
      </w:r>
      <w:r w:rsidRPr="00A92B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92BEE">
        <w:rPr>
          <w:rFonts w:ascii="Times New Roman" w:hAnsi="Times New Roman"/>
          <w:color w:val="000000"/>
          <w:sz w:val="28"/>
          <w:szCs w:val="28"/>
        </w:rPr>
        <w:br/>
      </w:r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</w:t>
      </w:r>
      <w:proofErr w:type="gramStart"/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075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этот знак называется?</w:t>
      </w:r>
      <w:r w:rsidRPr="00A92B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92BE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="00075541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Титло</w:t>
      </w:r>
      <w:r w:rsidRPr="005D5E3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,</w:t>
      </w:r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2BEE" w:rsidRDefault="00A92BEE" w:rsidP="00A92BE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тавр</w:t>
      </w:r>
      <w:r w:rsidR="00075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A92BEE" w:rsidRDefault="00A92BEE" w:rsidP="00A92BE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="00075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черточка</w:t>
      </w:r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7F0760" w:rsidRDefault="00A92BEE" w:rsidP="00A92BE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="00075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бирка</w:t>
      </w:r>
      <w:proofErr w:type="gramStart"/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итло)</w:t>
      </w:r>
      <w:r w:rsidRPr="00A92B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92BEE">
        <w:rPr>
          <w:rFonts w:ascii="Times New Roman" w:hAnsi="Times New Roman"/>
          <w:color w:val="000000"/>
          <w:sz w:val="28"/>
          <w:szCs w:val="28"/>
        </w:rPr>
        <w:br/>
      </w:r>
      <w:r w:rsidR="007F0760" w:rsidRPr="007F07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</w:t>
      </w:r>
      <w:r w:rsidR="007F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75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старину для измерения длины использовали части тела человека. Какое слово не является единицей длины?</w:t>
      </w:r>
      <w:r w:rsidRPr="00A92B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92BEE">
        <w:rPr>
          <w:rFonts w:ascii="Times New Roman" w:hAnsi="Times New Roman"/>
          <w:color w:val="000000"/>
          <w:sz w:val="28"/>
          <w:szCs w:val="28"/>
        </w:rPr>
        <w:br/>
      </w:r>
      <w:r w:rsidR="007F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Ладонь , </w:t>
      </w:r>
    </w:p>
    <w:p w:rsidR="007F0760" w:rsidRDefault="007F0760" w:rsidP="00A92BE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пядь , </w:t>
      </w:r>
    </w:p>
    <w:p w:rsidR="007F0760" w:rsidRDefault="007F0760" w:rsidP="00A92BE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локоть</w:t>
      </w:r>
      <w:proofErr w:type="gramStart"/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</w:p>
    <w:p w:rsidR="007109F8" w:rsidRDefault="007F0760" w:rsidP="00A92BEE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2BEE" w:rsidRPr="005D5E3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плечо</w:t>
      </w:r>
      <w:proofErr w:type="gramStart"/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(плечо)</w:t>
      </w:r>
      <w:r w:rsidR="00A92BEE" w:rsidRPr="00A92B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109F8" w:rsidRDefault="007109F8" w:rsidP="00A92BE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F0760" w:rsidRDefault="007F0760" w:rsidP="00A92BE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07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</w:t>
      </w:r>
      <w:r w:rsidR="00075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очень древнем китайском </w:t>
      </w:r>
      <w:proofErr w:type="gramStart"/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манускрипте</w:t>
      </w:r>
      <w:proofErr w:type="gramEnd"/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(более 4000 лет до н.э.)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эти числа назывались женственные и мужественные. Что это за числа?</w:t>
      </w:r>
      <w:r w:rsidR="00A92BEE" w:rsidRPr="00A92B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A92BEE" w:rsidRPr="00A92BE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Целые и дробные </w:t>
      </w:r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0760" w:rsidRDefault="007F0760" w:rsidP="00A92BE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смешанные числа </w:t>
      </w:r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0760" w:rsidRDefault="007F0760" w:rsidP="00A92BE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положительные и отрицательные</w:t>
      </w:r>
    </w:p>
    <w:p w:rsidR="007F0760" w:rsidRDefault="007F0760" w:rsidP="00A92BEE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="00A92BEE" w:rsidRPr="005D5E3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четные и нечетные</w:t>
      </w:r>
      <w:proofErr w:type="gramStart"/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етные и нечетные)</w:t>
      </w:r>
      <w:r w:rsidR="00A92BEE" w:rsidRPr="00A92B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F0760" w:rsidRPr="00075541" w:rsidRDefault="00A92BEE" w:rsidP="00A92BEE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92BEE">
        <w:rPr>
          <w:rFonts w:ascii="Times New Roman" w:hAnsi="Times New Roman"/>
          <w:color w:val="000000"/>
          <w:sz w:val="28"/>
          <w:szCs w:val="28"/>
        </w:rPr>
        <w:lastRenderedPageBreak/>
        <w:br/>
      </w:r>
      <w:r w:rsidR="007F0760" w:rsidRPr="007F07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</w:t>
      </w:r>
      <w:r w:rsidR="000755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древнейшее изобретение человечества. Его первыми придумали римляне, он много раз изменялся. В переводе с </w:t>
      </w:r>
      <w:proofErr w:type="gramStart"/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латинского</w:t>
      </w:r>
      <w:proofErr w:type="gramEnd"/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это «долговая книга»</w:t>
      </w:r>
      <w:r w:rsidRPr="00A92B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92BEE">
        <w:rPr>
          <w:rFonts w:ascii="Times New Roman" w:hAnsi="Times New Roman"/>
          <w:color w:val="000000"/>
          <w:sz w:val="28"/>
          <w:szCs w:val="28"/>
        </w:rPr>
        <w:br/>
      </w:r>
      <w:r w:rsidR="007F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Учебник </w:t>
      </w:r>
    </w:p>
    <w:p w:rsidR="007F0760" w:rsidRDefault="007F0760" w:rsidP="00A92BE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</w:t>
      </w:r>
      <w:r w:rsidRPr="005D5E3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календарь </w:t>
      </w:r>
    </w:p>
    <w:p w:rsidR="007F0760" w:rsidRDefault="007F0760" w:rsidP="00A92BE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калькулятор </w:t>
      </w:r>
    </w:p>
    <w:p w:rsidR="007F0760" w:rsidRDefault="007F0760" w:rsidP="00A92BEE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альбом</w:t>
      </w:r>
      <w:proofErr w:type="gramStart"/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алендарь)</w:t>
      </w:r>
      <w:r w:rsidR="00A92BEE" w:rsidRPr="00A92B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F0760" w:rsidRPr="00075541" w:rsidRDefault="00A92BEE" w:rsidP="00A92BEE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92BEE">
        <w:rPr>
          <w:rFonts w:ascii="Times New Roman" w:hAnsi="Times New Roman"/>
          <w:color w:val="000000"/>
          <w:sz w:val="28"/>
          <w:szCs w:val="28"/>
        </w:rPr>
        <w:br/>
      </w:r>
      <w:r w:rsidR="007F0760" w:rsidRPr="007F07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</w:t>
      </w:r>
      <w:r w:rsidR="000755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древности их называли клепсидрами. Эта вещь на протяжении веков изменялась. В</w:t>
      </w:r>
      <w:r w:rsidRPr="00A92B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 w:rsidRPr="00A92BEE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математике</w:t>
        </w:r>
      </w:hyperlink>
      <w:r w:rsidRPr="00A92B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без этого предмета трудно обойтись. </w:t>
      </w:r>
      <w:proofErr w:type="gramStart"/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Этой вещи свойственны э</w:t>
      </w:r>
      <w:r w:rsidR="00075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питеты: солнечные</w:t>
      </w:r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075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водяные, водонепроницаемые, песочные, механические.</w:t>
      </w:r>
      <w:r w:rsidRPr="00A92B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92BEE">
        <w:rPr>
          <w:rFonts w:ascii="Times New Roman" w:hAnsi="Times New Roman"/>
          <w:color w:val="000000"/>
          <w:sz w:val="28"/>
          <w:szCs w:val="28"/>
        </w:rPr>
        <w:br/>
      </w:r>
      <w:r w:rsidR="007F07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1.зайчики </w:t>
      </w:r>
      <w:proofErr w:type="gramEnd"/>
    </w:p>
    <w:p w:rsidR="007F0760" w:rsidRDefault="007F0760" w:rsidP="00A92BE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 </w:t>
      </w:r>
      <w:r w:rsidRPr="005D5E3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часы </w:t>
      </w:r>
    </w:p>
    <w:p w:rsidR="007F0760" w:rsidRDefault="007F0760" w:rsidP="00A92BE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очки </w:t>
      </w:r>
    </w:p>
    <w:p w:rsidR="00011794" w:rsidRDefault="007F0760" w:rsidP="00A92BEE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</w:t>
      </w:r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цветы</w:t>
      </w:r>
      <w:proofErr w:type="gramStart"/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A92BEE" w:rsidRPr="00A92B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(часы)</w:t>
      </w:r>
      <w:r w:rsidR="00A92BEE" w:rsidRPr="00A92BEE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64C02" w:rsidRDefault="00D64C02" w:rsidP="00A92BEE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64C02" w:rsidRPr="00075541" w:rsidRDefault="00011794" w:rsidP="00A92BEE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11794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6. </w:t>
      </w:r>
      <w:r w:rsidR="00075541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117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в первых учебниках назывались обыкновенные дроби?</w:t>
      </w:r>
      <w:r w:rsidRPr="0001179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1794">
        <w:rPr>
          <w:rFonts w:ascii="Times New Roman" w:hAnsi="Times New Roman"/>
          <w:color w:val="000000"/>
          <w:sz w:val="28"/>
          <w:szCs w:val="28"/>
        </w:rPr>
        <w:br/>
      </w:r>
      <w:r w:rsidRPr="000117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</w:t>
      </w:r>
      <w:r w:rsidRPr="005D5E3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Ломаные числа</w:t>
      </w:r>
      <w:r w:rsidRPr="0001179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1794">
        <w:rPr>
          <w:rFonts w:ascii="Times New Roman" w:hAnsi="Times New Roman"/>
          <w:color w:val="000000"/>
          <w:sz w:val="28"/>
          <w:szCs w:val="28"/>
        </w:rPr>
        <w:br/>
      </w:r>
      <w:r w:rsidRPr="000117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Натуральные числа</w:t>
      </w:r>
      <w:r w:rsidRPr="0001179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1794">
        <w:rPr>
          <w:rFonts w:ascii="Times New Roman" w:hAnsi="Times New Roman"/>
          <w:color w:val="000000"/>
          <w:sz w:val="28"/>
          <w:szCs w:val="28"/>
        </w:rPr>
        <w:br/>
      </w:r>
      <w:r w:rsidRPr="000117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Рациональные числа</w:t>
      </w:r>
      <w:r w:rsidRPr="0001179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11794">
        <w:rPr>
          <w:rFonts w:ascii="Times New Roman" w:hAnsi="Times New Roman"/>
          <w:color w:val="000000"/>
          <w:sz w:val="28"/>
          <w:szCs w:val="28"/>
        </w:rPr>
        <w:br/>
      </w:r>
      <w:r w:rsidRPr="000117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Неправильные числа</w:t>
      </w:r>
      <w:r w:rsidR="005D5E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0117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(ломаные числа)</w:t>
      </w:r>
    </w:p>
    <w:p w:rsidR="00011794" w:rsidRPr="00011794" w:rsidRDefault="00011794" w:rsidP="00A92BEE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1794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D5D6B" w:rsidRPr="00075541" w:rsidRDefault="009D5D6B" w:rsidP="00A92BEE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D5D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7.</w:t>
      </w:r>
      <w:r w:rsidR="000755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D5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Часто бывает </w:t>
      </w:r>
      <w:proofErr w:type="gramStart"/>
      <w:r w:rsidRPr="009D5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</w:t>
      </w:r>
      <w:proofErr w:type="gramEnd"/>
      <w:r w:rsidRPr="009D5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новые открытия встречаются в штыки людьми, привыкшими к старому. «Зачем обозначать то, чего нет!</w:t>
      </w:r>
      <w:proofErr w:type="gramStart"/>
      <w:r w:rsidRPr="009D5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»-</w:t>
      </w:r>
      <w:proofErr w:type="gramEnd"/>
      <w:r w:rsidRPr="009D5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восклицали они. Что они имели в виду?</w:t>
      </w:r>
      <w:r w:rsidRPr="009D5D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D5D6B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Круг </w:t>
      </w:r>
    </w:p>
    <w:p w:rsidR="009D5D6B" w:rsidRDefault="009D5D6B" w:rsidP="00A92BE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точка </w:t>
      </w:r>
    </w:p>
    <w:p w:rsidR="009D5D6B" w:rsidRDefault="009D5D6B" w:rsidP="00A92BEE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 </w:t>
      </w:r>
      <w:r w:rsidRPr="005D5E38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>ноль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0760" w:rsidRDefault="009D5D6B" w:rsidP="00A92BEE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</w:t>
      </w:r>
      <w:r w:rsidRPr="009D5D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тень. (0)</w:t>
      </w:r>
      <w:r w:rsidRPr="009D5D6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64C02" w:rsidRPr="009D5D6B" w:rsidRDefault="00D64C02" w:rsidP="00A92BEE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10104" w:rsidRPr="00075541" w:rsidRDefault="009D5D6B" w:rsidP="00075541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</w:t>
      </w:r>
      <w:r w:rsidR="007F0760" w:rsidRPr="007F0760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="00075541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C5A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10104">
        <w:rPr>
          <w:rFonts w:ascii="Times New Roman" w:hAnsi="Times New Roman"/>
          <w:sz w:val="28"/>
          <w:szCs w:val="28"/>
        </w:rPr>
        <w:t>Знакомство с римской нумерацией.</w:t>
      </w:r>
    </w:p>
    <w:p w:rsidR="00C10104" w:rsidRPr="00567441" w:rsidRDefault="00C10104" w:rsidP="00C10104">
      <w:pPr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6744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56744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56744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56744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6744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56744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  <w:lang w:val="en-US"/>
        </w:rPr>
        <w:t>M</w:t>
      </w:r>
    </w:p>
    <w:p w:rsidR="00C10104" w:rsidRPr="00C10104" w:rsidRDefault="00C10104" w:rsidP="00C10104">
      <w:pPr>
        <w:ind w:left="927"/>
        <w:rPr>
          <w:rFonts w:ascii="Times New Roman" w:hAnsi="Times New Roman"/>
          <w:sz w:val="28"/>
          <w:szCs w:val="28"/>
        </w:rPr>
      </w:pPr>
      <w:r w:rsidRPr="00C10104">
        <w:rPr>
          <w:rFonts w:ascii="Times New Roman" w:hAnsi="Times New Roman"/>
          <w:sz w:val="28"/>
          <w:szCs w:val="28"/>
        </w:rPr>
        <w:t>1           5</w:t>
      </w:r>
      <w:r w:rsidRPr="00C10104">
        <w:rPr>
          <w:rFonts w:ascii="Times New Roman" w:hAnsi="Times New Roman"/>
          <w:sz w:val="28"/>
          <w:szCs w:val="28"/>
        </w:rPr>
        <w:tab/>
      </w:r>
      <w:r w:rsidRPr="00C10104">
        <w:rPr>
          <w:rFonts w:ascii="Times New Roman" w:hAnsi="Times New Roman"/>
          <w:sz w:val="28"/>
          <w:szCs w:val="28"/>
        </w:rPr>
        <w:tab/>
        <w:t>10</w:t>
      </w:r>
      <w:r w:rsidRPr="00C10104">
        <w:rPr>
          <w:rFonts w:ascii="Times New Roman" w:hAnsi="Times New Roman"/>
          <w:sz w:val="28"/>
          <w:szCs w:val="28"/>
        </w:rPr>
        <w:tab/>
        <w:t xml:space="preserve">     50</w:t>
      </w:r>
      <w:r w:rsidRPr="00C10104">
        <w:rPr>
          <w:rFonts w:ascii="Times New Roman" w:hAnsi="Times New Roman"/>
          <w:sz w:val="28"/>
          <w:szCs w:val="28"/>
        </w:rPr>
        <w:tab/>
        <w:t xml:space="preserve">        100        500        1000</w:t>
      </w:r>
    </w:p>
    <w:p w:rsidR="00C10104" w:rsidRDefault="00C10104" w:rsidP="00C10104">
      <w:p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римской империи применяется как аддитивный принцип, так и принцип вычитания; так например, пишут: для числа 8 знак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, для числа 9 вместо </w:t>
      </w:r>
      <w:r>
        <w:rPr>
          <w:rFonts w:ascii="Times New Roman" w:hAnsi="Times New Roman"/>
          <w:sz w:val="28"/>
          <w:szCs w:val="28"/>
          <w:lang w:val="en-US"/>
        </w:rPr>
        <w:t>VIIII</w:t>
      </w:r>
      <w:r w:rsidRPr="009A3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</w:t>
      </w:r>
      <w:r w:rsidRPr="009A3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>, для числа 40 вместо</w:t>
      </w:r>
      <w:r w:rsidRPr="009A3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XXXX</w:t>
      </w:r>
      <w:r w:rsidRPr="009A3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знак </w:t>
      </w:r>
      <w:r w:rsidRPr="009A3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XL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10104">
        <w:rPr>
          <w:rFonts w:ascii="Times New Roman" w:hAnsi="Times New Roman"/>
          <w:sz w:val="28"/>
          <w:szCs w:val="28"/>
        </w:rPr>
        <w:t xml:space="preserve">Как в римской нумерологии записывается </w:t>
      </w:r>
      <w:r>
        <w:rPr>
          <w:rFonts w:ascii="Times New Roman" w:hAnsi="Times New Roman"/>
          <w:sz w:val="28"/>
          <w:szCs w:val="28"/>
        </w:rPr>
        <w:t>число 4</w:t>
      </w:r>
      <w:r w:rsidRPr="00C10104">
        <w:rPr>
          <w:rFonts w:ascii="Times New Roman" w:hAnsi="Times New Roman"/>
          <w:sz w:val="28"/>
          <w:szCs w:val="28"/>
        </w:rPr>
        <w:t xml:space="preserve">8? </w:t>
      </w:r>
    </w:p>
    <w:p w:rsidR="00C10104" w:rsidRPr="00C10104" w:rsidRDefault="00C10104" w:rsidP="00C10104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  </w:t>
      </w:r>
      <w:r>
        <w:rPr>
          <w:rFonts w:ascii="Times New Roman" w:hAnsi="Times New Roman"/>
          <w:sz w:val="28"/>
          <w:szCs w:val="28"/>
          <w:lang w:val="en-US"/>
        </w:rPr>
        <w:t>XXXXVIII</w:t>
      </w:r>
    </w:p>
    <w:p w:rsidR="00C10104" w:rsidRPr="00C10104" w:rsidRDefault="00C10104" w:rsidP="00C10104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101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D84B15" w:rsidRPr="005D5E38">
        <w:rPr>
          <w:rFonts w:ascii="Times New Roman" w:hAnsi="Times New Roman"/>
          <w:color w:val="FF0000"/>
          <w:sz w:val="28"/>
          <w:szCs w:val="28"/>
          <w:lang w:val="en-US"/>
        </w:rPr>
        <w:t>II</w:t>
      </w:r>
      <w:r w:rsidRPr="005D5E38">
        <w:rPr>
          <w:rFonts w:ascii="Times New Roman" w:hAnsi="Times New Roman"/>
          <w:color w:val="FF0000"/>
          <w:sz w:val="28"/>
          <w:szCs w:val="28"/>
          <w:lang w:val="en-US"/>
        </w:rPr>
        <w:t>L</w:t>
      </w:r>
    </w:p>
    <w:p w:rsidR="00C10104" w:rsidRDefault="00C10104" w:rsidP="00C10104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E6491">
        <w:rPr>
          <w:rFonts w:ascii="Times New Roman" w:hAnsi="Times New Roman"/>
          <w:sz w:val="28"/>
          <w:szCs w:val="28"/>
        </w:rPr>
        <w:t xml:space="preserve"> </w:t>
      </w:r>
      <w:r w:rsidR="00D84B15">
        <w:rPr>
          <w:rFonts w:ascii="Times New Roman" w:hAnsi="Times New Roman"/>
          <w:sz w:val="28"/>
          <w:szCs w:val="28"/>
          <w:lang w:val="en-US"/>
        </w:rPr>
        <w:t>X</w:t>
      </w:r>
      <w:r w:rsidRPr="008E6491">
        <w:rPr>
          <w:rFonts w:ascii="Times New Roman" w:hAnsi="Times New Roman"/>
          <w:sz w:val="28"/>
          <w:szCs w:val="28"/>
        </w:rPr>
        <w:t xml:space="preserve"> </w:t>
      </w:r>
      <w:r w:rsidR="00D84B15">
        <w:rPr>
          <w:rFonts w:ascii="Times New Roman" w:hAnsi="Times New Roman"/>
          <w:sz w:val="28"/>
          <w:szCs w:val="28"/>
          <w:lang w:val="en-US"/>
        </w:rPr>
        <w:t>LVIII</w:t>
      </w:r>
    </w:p>
    <w:p w:rsidR="007F0760" w:rsidRPr="006C5F6D" w:rsidRDefault="007F0760" w:rsidP="00C10104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>
        <w:rPr>
          <w:rFonts w:ascii="Times New Roman" w:hAnsi="Times New Roman"/>
          <w:sz w:val="28"/>
          <w:szCs w:val="28"/>
          <w:lang w:val="en-US"/>
        </w:rPr>
        <w:t>XLIIX</w:t>
      </w:r>
      <w:r w:rsidR="006C5F6D">
        <w:rPr>
          <w:rFonts w:ascii="Times New Roman" w:hAnsi="Times New Roman"/>
          <w:sz w:val="28"/>
          <w:szCs w:val="28"/>
        </w:rPr>
        <w:tab/>
      </w:r>
      <w:r w:rsidR="006C5F6D">
        <w:rPr>
          <w:rFonts w:ascii="Times New Roman" w:hAnsi="Times New Roman"/>
          <w:sz w:val="28"/>
          <w:szCs w:val="28"/>
        </w:rPr>
        <w:tab/>
        <w:t>(</w:t>
      </w:r>
      <w:r w:rsidR="006C5F6D">
        <w:rPr>
          <w:rFonts w:ascii="Times New Roman" w:hAnsi="Times New Roman"/>
          <w:sz w:val="28"/>
          <w:szCs w:val="28"/>
          <w:lang w:val="en-US"/>
        </w:rPr>
        <w:t>IIL</w:t>
      </w:r>
      <w:r w:rsidR="006C5F6D" w:rsidRPr="006D507A">
        <w:rPr>
          <w:rFonts w:ascii="Times New Roman" w:hAnsi="Times New Roman"/>
          <w:sz w:val="28"/>
          <w:szCs w:val="28"/>
        </w:rPr>
        <w:t>)</w:t>
      </w:r>
    </w:p>
    <w:p w:rsidR="00C10104" w:rsidRPr="008E6491" w:rsidRDefault="00C10104" w:rsidP="00C10104">
      <w:pPr>
        <w:spacing w:after="0"/>
        <w:ind w:left="426"/>
        <w:rPr>
          <w:rFonts w:ascii="Times New Roman" w:hAnsi="Times New Roman"/>
          <w:sz w:val="28"/>
          <w:szCs w:val="28"/>
        </w:rPr>
      </w:pPr>
    </w:p>
    <w:p w:rsidR="00805426" w:rsidRPr="00805426" w:rsidRDefault="00805426" w:rsidP="00C10104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Участник, набравший наименьшее количество звезд выбывает из игры.</w:t>
      </w:r>
    </w:p>
    <w:p w:rsidR="00C10104" w:rsidRPr="00C10104" w:rsidRDefault="00C10104" w:rsidP="00C10104">
      <w:pPr>
        <w:spacing w:after="0"/>
        <w:ind w:left="426"/>
        <w:rPr>
          <w:rFonts w:ascii="Times New Roman" w:hAnsi="Times New Roman"/>
          <w:sz w:val="28"/>
          <w:szCs w:val="28"/>
        </w:rPr>
      </w:pPr>
    </w:p>
    <w:p w:rsidR="00C10104" w:rsidRPr="007F0760" w:rsidRDefault="00805426" w:rsidP="0080542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7F0760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7F0760">
        <w:rPr>
          <w:rFonts w:ascii="Times New Roman" w:hAnsi="Times New Roman"/>
          <w:b/>
          <w:i/>
          <w:sz w:val="28"/>
          <w:szCs w:val="28"/>
        </w:rPr>
        <w:t xml:space="preserve"> тур -</w:t>
      </w:r>
      <w:r w:rsidR="00BC6AEA" w:rsidRPr="007F07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E6491" w:rsidRPr="007F0760">
        <w:rPr>
          <w:rFonts w:ascii="Times New Roman" w:hAnsi="Times New Roman"/>
          <w:b/>
          <w:i/>
          <w:sz w:val="28"/>
          <w:szCs w:val="28"/>
        </w:rPr>
        <w:t>"Шифровальщики"</w:t>
      </w:r>
    </w:p>
    <w:p w:rsidR="007F0760" w:rsidRPr="00F12919" w:rsidRDefault="00F12919" w:rsidP="00D02AC3">
      <w:pP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Задание третьего тура таково: </w:t>
      </w:r>
      <w:r w:rsidR="00D52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обозначила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следующие буквы цифрами. За 2 минуты нужно расшифровать как можно больше слов. За каждое разгаданное слово вы получите звезду.</w:t>
      </w:r>
    </w:p>
    <w:tbl>
      <w:tblPr>
        <w:tblStyle w:val="a9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43F41" w:rsidTr="00543F41">
        <w:tc>
          <w:tcPr>
            <w:tcW w:w="957" w:type="dxa"/>
          </w:tcPr>
          <w:p w:rsidR="00543F41" w:rsidRPr="00F12919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543F41" w:rsidRP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958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</w:p>
        </w:tc>
      </w:tr>
      <w:tr w:rsidR="00543F41" w:rsidTr="00543F41"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543F41" w:rsidTr="007E3AD2">
        <w:tc>
          <w:tcPr>
            <w:tcW w:w="9571" w:type="dxa"/>
            <w:gridSpan w:val="10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43F41" w:rsidTr="00543F41"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</w:p>
        </w:tc>
        <w:tc>
          <w:tcPr>
            <w:tcW w:w="958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</w:tr>
      <w:tr w:rsidR="00543F41" w:rsidTr="00543F41"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57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543F41" w:rsidRDefault="00543F41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543F41" w:rsidRDefault="00543F41" w:rsidP="00543F4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349F5" w:rsidTr="007300E3">
        <w:trPr>
          <w:trHeight w:val="654"/>
        </w:trPr>
        <w:tc>
          <w:tcPr>
            <w:tcW w:w="2392" w:type="dxa"/>
          </w:tcPr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14 13 11 2</w:t>
            </w:r>
          </w:p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РОМБ</w:t>
            </w:r>
          </w:p>
        </w:tc>
        <w:tc>
          <w:tcPr>
            <w:tcW w:w="2393" w:type="dxa"/>
          </w:tcPr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9 17 2</w:t>
            </w:r>
          </w:p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КУБ</w:t>
            </w:r>
          </w:p>
        </w:tc>
        <w:tc>
          <w:tcPr>
            <w:tcW w:w="2393" w:type="dxa"/>
          </w:tcPr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11 6 16 14</w:t>
            </w:r>
          </w:p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МЕТР</w:t>
            </w:r>
          </w:p>
        </w:tc>
        <w:tc>
          <w:tcPr>
            <w:tcW w:w="2393" w:type="dxa"/>
          </w:tcPr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17 4 13 10</w:t>
            </w:r>
          </w:p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УГОЛ</w:t>
            </w:r>
          </w:p>
        </w:tc>
      </w:tr>
      <w:tr w:rsidR="00C349F5" w:rsidTr="00E81FAE">
        <w:trPr>
          <w:trHeight w:val="654"/>
        </w:trPr>
        <w:tc>
          <w:tcPr>
            <w:tcW w:w="2392" w:type="dxa"/>
          </w:tcPr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10 17 18</w:t>
            </w:r>
          </w:p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ЛУЧ</w:t>
            </w:r>
          </w:p>
        </w:tc>
        <w:tc>
          <w:tcPr>
            <w:tcW w:w="2393" w:type="dxa"/>
          </w:tcPr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13 5 8 12</w:t>
            </w:r>
          </w:p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ОДИН</w:t>
            </w:r>
          </w:p>
        </w:tc>
        <w:tc>
          <w:tcPr>
            <w:tcW w:w="2393" w:type="dxa"/>
          </w:tcPr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9 14 17 4</w:t>
            </w:r>
          </w:p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КРУГ</w:t>
            </w:r>
          </w:p>
        </w:tc>
        <w:tc>
          <w:tcPr>
            <w:tcW w:w="2393" w:type="dxa"/>
          </w:tcPr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18 8 15 10 13</w:t>
            </w:r>
          </w:p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ЧИСЛО</w:t>
            </w:r>
          </w:p>
        </w:tc>
      </w:tr>
      <w:tr w:rsidR="00C349F5" w:rsidTr="005A7013">
        <w:trPr>
          <w:trHeight w:val="654"/>
        </w:trPr>
        <w:tc>
          <w:tcPr>
            <w:tcW w:w="2392" w:type="dxa"/>
          </w:tcPr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3 14 6 11 20</w:t>
            </w:r>
          </w:p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2393" w:type="dxa"/>
          </w:tcPr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15 9 13 2 9 1</w:t>
            </w:r>
          </w:p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СКОБКА</w:t>
            </w:r>
          </w:p>
        </w:tc>
        <w:tc>
          <w:tcPr>
            <w:tcW w:w="2393" w:type="dxa"/>
          </w:tcPr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13 15 19</w:t>
            </w:r>
          </w:p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ОСЬ</w:t>
            </w:r>
          </w:p>
        </w:tc>
        <w:tc>
          <w:tcPr>
            <w:tcW w:w="2393" w:type="dxa"/>
          </w:tcPr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5 14 13 2 19</w:t>
            </w:r>
          </w:p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ДРОБЬ</w:t>
            </w:r>
          </w:p>
        </w:tc>
      </w:tr>
      <w:tr w:rsidR="00C349F5" w:rsidTr="00FD127A">
        <w:trPr>
          <w:trHeight w:val="654"/>
        </w:trPr>
        <w:tc>
          <w:tcPr>
            <w:tcW w:w="2392" w:type="dxa"/>
          </w:tcPr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15 6 11 19</w:t>
            </w:r>
          </w:p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СЕМЬ</w:t>
            </w:r>
          </w:p>
        </w:tc>
        <w:tc>
          <w:tcPr>
            <w:tcW w:w="2393" w:type="dxa"/>
          </w:tcPr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15 16 13</w:t>
            </w:r>
          </w:p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СТО</w:t>
            </w:r>
          </w:p>
        </w:tc>
        <w:tc>
          <w:tcPr>
            <w:tcW w:w="2393" w:type="dxa"/>
          </w:tcPr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7 1 5 1 18 1</w:t>
            </w:r>
          </w:p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ЗАДАЧА</w:t>
            </w:r>
          </w:p>
        </w:tc>
        <w:tc>
          <w:tcPr>
            <w:tcW w:w="2393" w:type="dxa"/>
          </w:tcPr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1 10 4 6 2 14 1</w:t>
            </w:r>
          </w:p>
          <w:p w:rsidR="00C349F5" w:rsidRDefault="00C349F5" w:rsidP="00543F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АЛГЕБРА</w:t>
            </w:r>
          </w:p>
        </w:tc>
      </w:tr>
    </w:tbl>
    <w:p w:rsidR="00D85435" w:rsidRDefault="00D85435" w:rsidP="00543F41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12919" w:rsidRPr="00805426" w:rsidRDefault="00F12919" w:rsidP="00F12919">
      <w:pPr>
        <w:spacing w:after="0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Участник, набравший наименьшее количество звезд выбывает из игры.</w:t>
      </w:r>
    </w:p>
    <w:p w:rsidR="00131568" w:rsidRDefault="00131568" w:rsidP="00F12919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12919" w:rsidRPr="00F12919" w:rsidRDefault="00F12919" w:rsidP="00F12919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F1291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Финал</w:t>
      </w:r>
    </w:p>
    <w:p w:rsidR="00543F41" w:rsidRDefault="00F12919" w:rsidP="00F1291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 финал прошли только двое участников.</w:t>
      </w:r>
      <w:r w:rsidR="0082734F">
        <w:rPr>
          <w:rFonts w:ascii="Times New Roman" w:hAnsi="Times New Roman"/>
          <w:color w:val="000000"/>
          <w:sz w:val="28"/>
          <w:szCs w:val="28"/>
        </w:rPr>
        <w:t xml:space="preserve"> Сейчас вам предстоит за 1 минуту из одного известного слова составить как можно больше новых слов</w:t>
      </w:r>
      <w:r w:rsidR="00B736BC">
        <w:rPr>
          <w:rFonts w:ascii="Times New Roman" w:hAnsi="Times New Roman"/>
          <w:color w:val="000000"/>
          <w:sz w:val="28"/>
          <w:szCs w:val="28"/>
        </w:rPr>
        <w:t xml:space="preserve"> существительных в именительном падеже и единственном числе</w:t>
      </w:r>
      <w:r w:rsidR="0082734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2734F" w:rsidRDefault="0082734F" w:rsidP="00F1291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48"/>
          <w:szCs w:val="48"/>
        </w:rPr>
        <w:t>КИЛОМЕТР</w:t>
      </w:r>
    </w:p>
    <w:p w:rsidR="0082734F" w:rsidRPr="0082734F" w:rsidRDefault="0082734F" w:rsidP="00F1291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(Возможные варианты:  метр, кол, лом, литр, мор, рот, кот, кит, мел, море, ром, тир, мир, мелок, ком, рок, том, ток и т.д.)</w:t>
      </w:r>
      <w:proofErr w:type="gramEnd"/>
    </w:p>
    <w:p w:rsidR="0082734F" w:rsidRDefault="006D507A" w:rsidP="00F12919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Дети, по </w:t>
      </w:r>
      <w:r w:rsidR="0082734F">
        <w:rPr>
          <w:rFonts w:ascii="Times New Roman" w:hAnsi="Times New Roman"/>
          <w:color w:val="000000"/>
          <w:sz w:val="28"/>
          <w:szCs w:val="28"/>
        </w:rPr>
        <w:t xml:space="preserve">очереди называют составленные слова. Кто последний сможет назвать слово, тот и выиграет. </w:t>
      </w:r>
    </w:p>
    <w:p w:rsidR="0082734F" w:rsidRDefault="0082734F" w:rsidP="00F12919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2734F">
        <w:rPr>
          <w:rFonts w:ascii="Times New Roman" w:hAnsi="Times New Roman"/>
          <w:b/>
          <w:color w:val="000000"/>
          <w:sz w:val="28"/>
          <w:szCs w:val="28"/>
        </w:rPr>
        <w:t>Подведение итогов:</w:t>
      </w:r>
    </w:p>
    <w:p w:rsidR="0082734F" w:rsidRDefault="0082734F" w:rsidP="00CD5562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Вот и закончилась игра,</w:t>
      </w:r>
    </w:p>
    <w:p w:rsidR="0082734F" w:rsidRDefault="0082734F" w:rsidP="00CD5562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Результат узнать пора.</w:t>
      </w:r>
    </w:p>
    <w:p w:rsidR="0082734F" w:rsidRDefault="00CD5562" w:rsidP="00CD5562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Кто же лучше всех трудился</w:t>
      </w:r>
    </w:p>
    <w:p w:rsidR="00CD5562" w:rsidRDefault="00CD5562" w:rsidP="00CD5562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в турнире отличился?</w:t>
      </w:r>
    </w:p>
    <w:p w:rsidR="00CD5562" w:rsidRDefault="00CD5562" w:rsidP="00CD5562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CD5562" w:rsidRPr="00E6555D" w:rsidRDefault="00E6555D" w:rsidP="00CD5562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6555D">
        <w:rPr>
          <w:rFonts w:ascii="Times New Roman" w:hAnsi="Times New Roman"/>
          <w:i/>
          <w:color w:val="000000"/>
          <w:sz w:val="28"/>
          <w:szCs w:val="28"/>
        </w:rPr>
        <w:t>Награждение победителя.</w:t>
      </w:r>
    </w:p>
    <w:p w:rsidR="00D85435" w:rsidRPr="00E72D08" w:rsidRDefault="00D85435" w:rsidP="00CD5562">
      <w:pPr>
        <w:spacing w:after="0"/>
        <w:rPr>
          <w:rFonts w:ascii="Times New Roman" w:hAnsi="Times New Roman"/>
          <w:sz w:val="28"/>
          <w:szCs w:val="28"/>
        </w:rPr>
      </w:pPr>
    </w:p>
    <w:sectPr w:rsidR="00D85435" w:rsidRPr="00E72D08" w:rsidSect="00131568">
      <w:pgSz w:w="11906" w:h="16838"/>
      <w:pgMar w:top="1134" w:right="850" w:bottom="709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492"/>
    <w:multiLevelType w:val="singleLevel"/>
    <w:tmpl w:val="FCC01D36"/>
    <w:lvl w:ilvl="0">
      <w:start w:val="1"/>
      <w:numFmt w:val="bullet"/>
      <w:lvlText w:val="-"/>
      <w:lvlJc w:val="left"/>
      <w:pPr>
        <w:tabs>
          <w:tab w:val="num" w:pos="504"/>
        </w:tabs>
        <w:ind w:left="504" w:hanging="360"/>
      </w:pPr>
    </w:lvl>
  </w:abstractNum>
  <w:abstractNum w:abstractNumId="1">
    <w:nsid w:val="086A79D4"/>
    <w:multiLevelType w:val="hybridMultilevel"/>
    <w:tmpl w:val="FC9ED4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86851"/>
    <w:multiLevelType w:val="hybridMultilevel"/>
    <w:tmpl w:val="4ECC4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F56D4"/>
    <w:multiLevelType w:val="hybridMultilevel"/>
    <w:tmpl w:val="96D4C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B209A"/>
    <w:multiLevelType w:val="hybridMultilevel"/>
    <w:tmpl w:val="FD44CE00"/>
    <w:lvl w:ilvl="0" w:tplc="F41ECDC4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B2CF3"/>
    <w:multiLevelType w:val="hybridMultilevel"/>
    <w:tmpl w:val="3A588DD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771C5"/>
    <w:multiLevelType w:val="hybridMultilevel"/>
    <w:tmpl w:val="A0EAA8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7B10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6636352"/>
    <w:multiLevelType w:val="hybridMultilevel"/>
    <w:tmpl w:val="B84261E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C4529B"/>
    <w:multiLevelType w:val="hybridMultilevel"/>
    <w:tmpl w:val="967EF0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AF6599"/>
    <w:multiLevelType w:val="hybridMultilevel"/>
    <w:tmpl w:val="C0D42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2E"/>
    <w:rsid w:val="00011794"/>
    <w:rsid w:val="00051CDF"/>
    <w:rsid w:val="00055FFA"/>
    <w:rsid w:val="00075541"/>
    <w:rsid w:val="001067F8"/>
    <w:rsid w:val="001221CF"/>
    <w:rsid w:val="00131568"/>
    <w:rsid w:val="0029487C"/>
    <w:rsid w:val="002A1230"/>
    <w:rsid w:val="002C5A1A"/>
    <w:rsid w:val="002D0EF4"/>
    <w:rsid w:val="00320B8F"/>
    <w:rsid w:val="00386050"/>
    <w:rsid w:val="00444C26"/>
    <w:rsid w:val="004E16C4"/>
    <w:rsid w:val="004F7544"/>
    <w:rsid w:val="00543F41"/>
    <w:rsid w:val="005519B0"/>
    <w:rsid w:val="005653BA"/>
    <w:rsid w:val="005D5E38"/>
    <w:rsid w:val="005D60DE"/>
    <w:rsid w:val="00602DA5"/>
    <w:rsid w:val="006176BD"/>
    <w:rsid w:val="006C5F6D"/>
    <w:rsid w:val="006D0066"/>
    <w:rsid w:val="006D507A"/>
    <w:rsid w:val="007109F8"/>
    <w:rsid w:val="00735E07"/>
    <w:rsid w:val="007C40A0"/>
    <w:rsid w:val="007D2389"/>
    <w:rsid w:val="007F0760"/>
    <w:rsid w:val="00805426"/>
    <w:rsid w:val="0082734F"/>
    <w:rsid w:val="008372B5"/>
    <w:rsid w:val="008E6491"/>
    <w:rsid w:val="0091052E"/>
    <w:rsid w:val="009428F7"/>
    <w:rsid w:val="009D5D6B"/>
    <w:rsid w:val="00A92BEE"/>
    <w:rsid w:val="00B2242F"/>
    <w:rsid w:val="00B736BC"/>
    <w:rsid w:val="00B75FBA"/>
    <w:rsid w:val="00BC6AEA"/>
    <w:rsid w:val="00BF487E"/>
    <w:rsid w:val="00C10104"/>
    <w:rsid w:val="00C1409E"/>
    <w:rsid w:val="00C349F5"/>
    <w:rsid w:val="00C61648"/>
    <w:rsid w:val="00CD5562"/>
    <w:rsid w:val="00D02AC3"/>
    <w:rsid w:val="00D12EC2"/>
    <w:rsid w:val="00D158FD"/>
    <w:rsid w:val="00D2552D"/>
    <w:rsid w:val="00D52EC5"/>
    <w:rsid w:val="00D64C02"/>
    <w:rsid w:val="00D84B15"/>
    <w:rsid w:val="00D85435"/>
    <w:rsid w:val="00E6555D"/>
    <w:rsid w:val="00E72D08"/>
    <w:rsid w:val="00F12919"/>
    <w:rsid w:val="00FE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02AC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02A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85435"/>
  </w:style>
  <w:style w:type="character" w:styleId="a5">
    <w:name w:val="Hyperlink"/>
    <w:basedOn w:val="a0"/>
    <w:uiPriority w:val="99"/>
    <w:semiHidden/>
    <w:unhideWhenUsed/>
    <w:rsid w:val="00D854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D08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2BEE"/>
    <w:pPr>
      <w:ind w:left="720"/>
      <w:contextualSpacing/>
    </w:pPr>
  </w:style>
  <w:style w:type="table" w:styleId="a9">
    <w:name w:val="Table Grid"/>
    <w:basedOn w:val="a1"/>
    <w:uiPriority w:val="59"/>
    <w:rsid w:val="00543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-uchitel.ru/load/matematika/raznoe/vneklassnoe_meroprijatie_po_matematike_dlja_uchashhikhsja_6_8_klassov_korrekcionnoj_shkoly_zvjozdnyj_chas/79-1-0-35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Ольга</cp:lastModifiedBy>
  <cp:revision>41</cp:revision>
  <cp:lastPrinted>2015-11-30T20:07:00Z</cp:lastPrinted>
  <dcterms:created xsi:type="dcterms:W3CDTF">2015-10-26T16:07:00Z</dcterms:created>
  <dcterms:modified xsi:type="dcterms:W3CDTF">2017-10-19T16:37:00Z</dcterms:modified>
</cp:coreProperties>
</file>